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6C15" w:rsidRDefault="007A6C15">
      <w:r>
        <w:rPr>
          <w:noProof/>
        </w:rPr>
        <w:drawing>
          <wp:anchor distT="0" distB="0" distL="114300" distR="114300" simplePos="0" relativeHeight="251658240" behindDoc="0" locked="0" layoutInCell="1" allowOverlap="1" wp14:anchorId="4AD30AE0" wp14:editId="1D54FFE1">
            <wp:simplePos x="0" y="0"/>
            <wp:positionH relativeFrom="page">
              <wp:align>left</wp:align>
            </wp:positionH>
            <wp:positionV relativeFrom="paragraph">
              <wp:posOffset>-885825</wp:posOffset>
            </wp:positionV>
            <wp:extent cx="10858500" cy="750570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6C15" w:rsidRDefault="007A6C15">
      <w:r>
        <w:br w:type="page"/>
      </w:r>
    </w:p>
    <w:p w:rsidR="007A6C15" w:rsidRDefault="007A6C15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0A6291D" wp14:editId="218406D1">
            <wp:simplePos x="0" y="0"/>
            <wp:positionH relativeFrom="column">
              <wp:posOffset>-1019175</wp:posOffset>
            </wp:positionH>
            <wp:positionV relativeFrom="paragraph">
              <wp:posOffset>-790575</wp:posOffset>
            </wp:positionV>
            <wp:extent cx="10563225" cy="7407910"/>
            <wp:effectExtent l="0" t="0" r="9525" b="254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3225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6C15" w:rsidRDefault="007A6C15">
      <w:r>
        <w:br w:type="page"/>
      </w:r>
    </w:p>
    <w:p w:rsidR="00311DD9" w:rsidRDefault="007A6C15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-914400</wp:posOffset>
            </wp:positionV>
            <wp:extent cx="10601325" cy="7505700"/>
            <wp:effectExtent l="0" t="0" r="9525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1325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11DD9" w:rsidSect="007A6C1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1AD"/>
    <w:rsid w:val="00311DD9"/>
    <w:rsid w:val="007A6C15"/>
    <w:rsid w:val="00C96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54E46AF-48A2-4CD2-BF5E-88A967E66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บัญชี Microsoft</cp:lastModifiedBy>
  <cp:revision>2</cp:revision>
  <dcterms:created xsi:type="dcterms:W3CDTF">2024-03-26T02:42:00Z</dcterms:created>
  <dcterms:modified xsi:type="dcterms:W3CDTF">2024-03-26T02:42:00Z</dcterms:modified>
</cp:coreProperties>
</file>